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995" w:rsidRPr="00487995" w:rsidRDefault="00487995" w:rsidP="00487995">
      <w:pPr>
        <w:spacing w:after="0"/>
        <w:jc w:val="center"/>
        <w:rPr>
          <w:rFonts w:ascii="Arial" w:hAnsi="Arial" w:cs="Arial"/>
          <w:b/>
          <w:bCs/>
        </w:rPr>
      </w:pPr>
    </w:p>
    <w:p w:rsidR="00487995" w:rsidRPr="002F47C2" w:rsidRDefault="00487995" w:rsidP="00487995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487995" w:rsidRPr="002F47C2" w:rsidRDefault="00F31613" w:rsidP="00487995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2F47C2">
        <w:rPr>
          <w:rFonts w:asciiTheme="majorHAnsi" w:hAnsiTheme="majorHAnsi" w:cstheme="majorHAnsi"/>
          <w:b/>
          <w:bCs/>
          <w:sz w:val="24"/>
          <w:szCs w:val="24"/>
          <w:u w:val="single"/>
        </w:rPr>
        <w:t>Anexo IV – Termo de Premiação Cultural</w:t>
      </w:r>
    </w:p>
    <w:p w:rsidR="00F31613" w:rsidRPr="002F47C2" w:rsidRDefault="00F31613" w:rsidP="00487995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</w:p>
    <w:p w:rsidR="00487995" w:rsidRPr="002F47C2" w:rsidRDefault="00487995" w:rsidP="00487995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</w:p>
    <w:p w:rsidR="00487995" w:rsidRPr="002F47C2" w:rsidRDefault="00487995" w:rsidP="00F31613">
      <w:pPr>
        <w:spacing w:after="0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sz w:val="24"/>
          <w:szCs w:val="24"/>
        </w:rPr>
        <w:t>NOME DO AGENTE CULTURAL:</w:t>
      </w:r>
      <w:r w:rsidR="005034CC">
        <w:rPr>
          <w:rFonts w:asciiTheme="majorHAnsi" w:hAnsiTheme="majorHAnsi" w:cstheme="majorHAnsi"/>
          <w:sz w:val="24"/>
          <w:szCs w:val="24"/>
        </w:rPr>
        <w:t xml:space="preserve"> Laurindo José da Silva</w:t>
      </w:r>
    </w:p>
    <w:p w:rsidR="00487995" w:rsidRPr="002F47C2" w:rsidRDefault="00487995" w:rsidP="00F31613">
      <w:pPr>
        <w:spacing w:after="0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sz w:val="24"/>
          <w:szCs w:val="24"/>
        </w:rPr>
        <w:t>Nº DO CPF:</w:t>
      </w:r>
      <w:r w:rsidR="005034CC">
        <w:rPr>
          <w:rFonts w:asciiTheme="majorHAnsi" w:hAnsiTheme="majorHAnsi" w:cstheme="majorHAnsi"/>
          <w:sz w:val="24"/>
          <w:szCs w:val="24"/>
        </w:rPr>
        <w:t xml:space="preserve"> 970.482.918-34</w:t>
      </w:r>
    </w:p>
    <w:p w:rsidR="00487995" w:rsidRDefault="00487995" w:rsidP="00F31613">
      <w:pPr>
        <w:spacing w:after="0"/>
        <w:rPr>
          <w:rFonts w:asciiTheme="majorHAnsi" w:hAnsiTheme="majorHAnsi" w:cstheme="majorHAnsi"/>
          <w:bCs/>
          <w:sz w:val="24"/>
          <w:szCs w:val="24"/>
        </w:rPr>
      </w:pPr>
      <w:r w:rsidRPr="002F47C2">
        <w:rPr>
          <w:rFonts w:asciiTheme="majorHAnsi" w:hAnsiTheme="majorHAnsi" w:cstheme="majorHAnsi"/>
          <w:sz w:val="24"/>
          <w:szCs w:val="24"/>
        </w:rPr>
        <w:t>DADOS BANCÁRIOS DO AGENTE CULTURAL:</w:t>
      </w:r>
      <w:r w:rsidRPr="002F47C2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</w:p>
    <w:p w:rsidR="005034CC" w:rsidRDefault="005034CC" w:rsidP="00F31613">
      <w:pPr>
        <w:spacing w:after="0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>Agencia: 0077</w:t>
      </w:r>
    </w:p>
    <w:p w:rsidR="005034CC" w:rsidRDefault="005034CC" w:rsidP="00F31613">
      <w:pPr>
        <w:spacing w:after="0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>CC:0001374-9</w:t>
      </w:r>
    </w:p>
    <w:p w:rsidR="005034CC" w:rsidRPr="005034CC" w:rsidRDefault="005034CC" w:rsidP="00F31613">
      <w:pPr>
        <w:spacing w:after="0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>BRADESCO S.A</w:t>
      </w:r>
    </w:p>
    <w:p w:rsidR="00487995" w:rsidRPr="002F47C2" w:rsidRDefault="00487995" w:rsidP="00487995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</w:p>
    <w:p w:rsidR="00487995" w:rsidRPr="002F47C2" w:rsidRDefault="00487995" w:rsidP="00487995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</w:p>
    <w:p w:rsidR="00487995" w:rsidRPr="002F47C2" w:rsidRDefault="00487995" w:rsidP="00F31613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sz w:val="24"/>
          <w:szCs w:val="24"/>
        </w:rPr>
        <w:t xml:space="preserve">Declaro que recebi a quantia de [VALOR NUMÉRICO E POR EXTENSO], na presente data, relativa ao Edital de Premiação Cultural </w:t>
      </w:r>
      <w:r w:rsidR="00F31613" w:rsidRPr="002F47C2">
        <w:rPr>
          <w:rFonts w:asciiTheme="majorHAnsi" w:hAnsiTheme="majorHAnsi" w:cstheme="majorHAnsi"/>
          <w:sz w:val="24"/>
          <w:szCs w:val="24"/>
        </w:rPr>
        <w:t>00</w:t>
      </w:r>
      <w:r w:rsidR="00A46977">
        <w:rPr>
          <w:rFonts w:asciiTheme="majorHAnsi" w:hAnsiTheme="majorHAnsi" w:cstheme="majorHAnsi"/>
          <w:sz w:val="24"/>
          <w:szCs w:val="24"/>
        </w:rPr>
        <w:t>3</w:t>
      </w:r>
      <w:r w:rsidR="00F31613" w:rsidRPr="002F47C2">
        <w:rPr>
          <w:rFonts w:asciiTheme="majorHAnsi" w:hAnsiTheme="majorHAnsi" w:cstheme="majorHAnsi"/>
          <w:sz w:val="24"/>
          <w:szCs w:val="24"/>
        </w:rPr>
        <w:t>/2024.</w:t>
      </w:r>
    </w:p>
    <w:p w:rsidR="00487995" w:rsidRPr="002F47C2" w:rsidRDefault="00487995" w:rsidP="00F31613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sz w:val="24"/>
          <w:szCs w:val="24"/>
        </w:rPr>
        <w:t xml:space="preserve"> </w:t>
      </w:r>
    </w:p>
    <w:p w:rsidR="00487995" w:rsidRPr="002F47C2" w:rsidRDefault="00487995" w:rsidP="00487995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5034CC" w:rsidP="00E2480C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FLORA RICA-SP 03 DE DEZEMBO DE 2024.</w:t>
      </w: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2F47C2">
        <w:rPr>
          <w:rFonts w:asciiTheme="majorHAnsi" w:hAnsiTheme="majorHAnsi" w:cstheme="majorHAnsi"/>
          <w:b/>
          <w:bCs/>
          <w:sz w:val="24"/>
          <w:szCs w:val="24"/>
        </w:rPr>
        <w:t>____________________________________________________</w:t>
      </w: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2F47C2">
        <w:rPr>
          <w:rFonts w:asciiTheme="majorHAnsi" w:hAnsiTheme="majorHAnsi" w:cstheme="majorHAnsi"/>
          <w:b/>
          <w:bCs/>
          <w:sz w:val="24"/>
          <w:szCs w:val="24"/>
        </w:rPr>
        <w:t>Assinatura</w:t>
      </w:r>
    </w:p>
    <w:p w:rsidR="00E2480C" w:rsidRPr="002F47C2" w:rsidRDefault="005034C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LAURINDO JOSÉ DA SILVA</w:t>
      </w: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</w:p>
    <w:p w:rsidR="000C5176" w:rsidRPr="002F47C2" w:rsidRDefault="000C5176" w:rsidP="000A1868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</w:p>
    <w:sectPr w:rsidR="000C5176" w:rsidRPr="002F47C2" w:rsidSect="004E2CB5">
      <w:headerReference w:type="default" r:id="rId12"/>
      <w:footerReference w:type="default" r:id="rId13"/>
      <w:pgSz w:w="11906" w:h="16838"/>
      <w:pgMar w:top="1560" w:right="991" w:bottom="1417" w:left="1418" w:header="142" w:footer="708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2FC2" w:rsidRDefault="00E12FC2" w:rsidP="008B02BF">
      <w:pPr>
        <w:spacing w:after="0" w:line="240" w:lineRule="auto"/>
      </w:pPr>
      <w:r>
        <w:separator/>
      </w:r>
    </w:p>
  </w:endnote>
  <w:endnote w:type="continuationSeparator" w:id="1">
    <w:p w:rsidR="00E12FC2" w:rsidRDefault="00E12FC2" w:rsidP="008B0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  <w:embedRegular r:id="rId1" w:fontKey="{06F0180C-7561-4E04-B057-9DB6CC820D15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7B798969-7B42-416D-9F89-7941DF985BE8}"/>
    <w:embedBold r:id="rId3" w:fontKey="{0F733115-8E5F-41E5-9AEA-90F6A7E9BA0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8B3D9FA7-7584-4E02-8A12-2D6CCFEBD0FF}"/>
    <w:embedBold r:id="rId5" w:fontKey="{8685F1CB-B7EE-4F57-B017-C267B1B8EE7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37D2848A-A0BE-4D97-9A54-A84A86070EAB}"/>
    <w:embedItalic r:id="rId7" w:fontKey="{448BC72B-2E1F-420E-B178-928C7C18337C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CD233884-4546-4250-B7CB-0A228165B07C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149" w:rsidRDefault="00B80AF1" w:rsidP="00B80AF1">
    <w:pPr>
      <w:pStyle w:val="Rodap"/>
      <w:jc w:val="center"/>
    </w:pPr>
    <w:r w:rsidRPr="00B80AF1">
      <w:rPr>
        <w:noProof/>
      </w:rPr>
      <w:drawing>
        <wp:inline distT="0" distB="0" distL="0" distR="0">
          <wp:extent cx="5454650" cy="1354904"/>
          <wp:effectExtent l="0" t="0" r="0" b="0"/>
          <wp:docPr id="44697991" name="Imagem 1" descr="Uma imagem contendo Interface gráfica do usuári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697991" name="Imagem 1" descr="Uma imagem contendo Interface gráfica do usuári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65825" cy="1357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C6149" w:rsidRPr="00467AB7" w:rsidRDefault="00CC6149" w:rsidP="00467AB7">
    <w:pPr>
      <w:pStyle w:val="Rodap"/>
      <w:rPr>
        <w:color w:val="FF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2FC2" w:rsidRDefault="00E12FC2" w:rsidP="008B02BF">
      <w:pPr>
        <w:spacing w:after="0" w:line="240" w:lineRule="auto"/>
      </w:pPr>
      <w:r>
        <w:separator/>
      </w:r>
    </w:p>
  </w:footnote>
  <w:footnote w:type="continuationSeparator" w:id="1">
    <w:p w:rsidR="00E12FC2" w:rsidRDefault="00E12FC2" w:rsidP="008B0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676" w:rsidRPr="003B7CBE" w:rsidRDefault="004E2CB5" w:rsidP="00482CF5">
    <w:pPr>
      <w:pStyle w:val="Cabealho"/>
      <w:tabs>
        <w:tab w:val="clear" w:pos="4252"/>
        <w:tab w:val="clear" w:pos="8504"/>
        <w:tab w:val="left" w:pos="4515"/>
      </w:tabs>
      <w:ind w:right="-1277"/>
    </w:pPr>
    <w:r>
      <w:rPr>
        <w:noProof/>
      </w:rPr>
      <w:drawing>
        <wp:inline distT="0" distB="0" distL="0" distR="0">
          <wp:extent cx="6396990" cy="2016850"/>
          <wp:effectExtent l="0" t="0" r="3810" b="2540"/>
          <wp:docPr id="1486843985" name="Imagem 1" descr="Texto, Cart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203628" name="Imagem 1" descr="Texto, Carta&#10;&#10;Descrição gerada automaticament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05497" cy="20195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63C2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0D442"/>
    <w:multiLevelType w:val="hybridMultilevel"/>
    <w:tmpl w:val="63B81A92"/>
    <w:lvl w:ilvl="0" w:tplc="A9B621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B6A78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2BACC4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029E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7C8C4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E4D2FC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587D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34EAE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3D440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5E378E"/>
    <w:multiLevelType w:val="multilevel"/>
    <w:tmpl w:val="277E7CBC"/>
    <w:lvl w:ilvl="0">
      <w:start w:val="8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188C798F"/>
    <w:multiLevelType w:val="multilevel"/>
    <w:tmpl w:val="4E16F470"/>
    <w:lvl w:ilvl="0">
      <w:start w:val="8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209E7B46"/>
    <w:multiLevelType w:val="multilevel"/>
    <w:tmpl w:val="DB84189E"/>
    <w:lvl w:ilvl="0">
      <w:start w:val="12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">
    <w:nsid w:val="288371D0"/>
    <w:multiLevelType w:val="multilevel"/>
    <w:tmpl w:val="0A4ED32A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C5A40D"/>
    <w:multiLevelType w:val="hybridMultilevel"/>
    <w:tmpl w:val="B6206F7C"/>
    <w:lvl w:ilvl="0" w:tplc="6598ED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F0673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31BEB9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0CA5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84041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37C83D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022C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1CF0D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3F60CB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CB0E12"/>
    <w:multiLevelType w:val="multilevel"/>
    <w:tmpl w:val="04101B7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2B5886"/>
    <w:multiLevelType w:val="multilevel"/>
    <w:tmpl w:val="A1BE6DB0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4E0628"/>
    <w:multiLevelType w:val="hybridMultilevel"/>
    <w:tmpl w:val="FE4E97CE"/>
    <w:lvl w:ilvl="0" w:tplc="764CBD76">
      <w:start w:val="1"/>
      <w:numFmt w:val="decimal"/>
      <w:lvlText w:val="%1."/>
      <w:lvlJc w:val="left"/>
      <w:pPr>
        <w:ind w:left="785" w:hanging="360"/>
      </w:pPr>
    </w:lvl>
    <w:lvl w:ilvl="1" w:tplc="04160019">
      <w:start w:val="1"/>
      <w:numFmt w:val="lowerLetter"/>
      <w:lvlText w:val="%2."/>
      <w:lvlJc w:val="left"/>
      <w:pPr>
        <w:ind w:left="1505" w:hanging="360"/>
      </w:pPr>
    </w:lvl>
    <w:lvl w:ilvl="2" w:tplc="0416001B">
      <w:start w:val="1"/>
      <w:numFmt w:val="lowerRoman"/>
      <w:lvlText w:val="%3."/>
      <w:lvlJc w:val="right"/>
      <w:pPr>
        <w:ind w:left="2225" w:hanging="180"/>
      </w:pPr>
    </w:lvl>
    <w:lvl w:ilvl="3" w:tplc="0416000F">
      <w:start w:val="1"/>
      <w:numFmt w:val="decimal"/>
      <w:lvlText w:val="%4."/>
      <w:lvlJc w:val="left"/>
      <w:pPr>
        <w:ind w:left="2945" w:hanging="360"/>
      </w:pPr>
    </w:lvl>
    <w:lvl w:ilvl="4" w:tplc="04160019">
      <w:start w:val="1"/>
      <w:numFmt w:val="lowerLetter"/>
      <w:lvlText w:val="%5."/>
      <w:lvlJc w:val="left"/>
      <w:pPr>
        <w:ind w:left="3665" w:hanging="360"/>
      </w:pPr>
    </w:lvl>
    <w:lvl w:ilvl="5" w:tplc="0416001B">
      <w:start w:val="1"/>
      <w:numFmt w:val="lowerRoman"/>
      <w:lvlText w:val="%6."/>
      <w:lvlJc w:val="right"/>
      <w:pPr>
        <w:ind w:left="4385" w:hanging="180"/>
      </w:pPr>
    </w:lvl>
    <w:lvl w:ilvl="6" w:tplc="0416000F">
      <w:start w:val="1"/>
      <w:numFmt w:val="decimal"/>
      <w:lvlText w:val="%7."/>
      <w:lvlJc w:val="left"/>
      <w:pPr>
        <w:ind w:left="5105" w:hanging="360"/>
      </w:pPr>
    </w:lvl>
    <w:lvl w:ilvl="7" w:tplc="04160019">
      <w:start w:val="1"/>
      <w:numFmt w:val="lowerLetter"/>
      <w:lvlText w:val="%8."/>
      <w:lvlJc w:val="left"/>
      <w:pPr>
        <w:ind w:left="5825" w:hanging="360"/>
      </w:pPr>
    </w:lvl>
    <w:lvl w:ilvl="8" w:tplc="0416001B">
      <w:start w:val="1"/>
      <w:numFmt w:val="lowerRoman"/>
      <w:lvlText w:val="%9."/>
      <w:lvlJc w:val="right"/>
      <w:pPr>
        <w:ind w:left="6545" w:hanging="180"/>
      </w:pPr>
    </w:lvl>
  </w:abstractNum>
  <w:abstractNum w:abstractNumId="9">
    <w:nsid w:val="55E0383C"/>
    <w:multiLevelType w:val="multilevel"/>
    <w:tmpl w:val="490CBF7A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1B6BDC"/>
    <w:multiLevelType w:val="multilevel"/>
    <w:tmpl w:val="279CF8C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6A788C"/>
    <w:multiLevelType w:val="multilevel"/>
    <w:tmpl w:val="D7D45BA6"/>
    <w:lvl w:ilvl="0">
      <w:start w:val="1"/>
      <w:numFmt w:val="lowerLetter"/>
      <w:lvlText w:val="%1)"/>
      <w:lvlJc w:val="left"/>
      <w:pPr>
        <w:ind w:left="1125" w:hanging="360"/>
      </w:pPr>
      <w:rPr>
        <w:rFonts w:ascii="Calibri" w:eastAsia="Calibri" w:hAnsi="Calibri" w:cs="Calibri"/>
        <w:b w:val="0"/>
      </w:rPr>
    </w:lvl>
    <w:lvl w:ilvl="1">
      <w:start w:val="1"/>
      <w:numFmt w:val="lowerLetter"/>
      <w:lvlText w:val="%2."/>
      <w:lvlJc w:val="left"/>
      <w:pPr>
        <w:ind w:left="1845" w:hanging="360"/>
      </w:pPr>
    </w:lvl>
    <w:lvl w:ilvl="2">
      <w:start w:val="1"/>
      <w:numFmt w:val="lowerRoman"/>
      <w:lvlText w:val="%3."/>
      <w:lvlJc w:val="right"/>
      <w:pPr>
        <w:ind w:left="2565" w:hanging="180"/>
      </w:pPr>
    </w:lvl>
    <w:lvl w:ilvl="3">
      <w:start w:val="1"/>
      <w:numFmt w:val="decimal"/>
      <w:lvlText w:val="%4."/>
      <w:lvlJc w:val="left"/>
      <w:pPr>
        <w:ind w:left="3285" w:hanging="360"/>
      </w:pPr>
    </w:lvl>
    <w:lvl w:ilvl="4">
      <w:start w:val="1"/>
      <w:numFmt w:val="lowerLetter"/>
      <w:lvlText w:val="%5."/>
      <w:lvlJc w:val="left"/>
      <w:pPr>
        <w:ind w:left="4005" w:hanging="360"/>
      </w:pPr>
    </w:lvl>
    <w:lvl w:ilvl="5">
      <w:start w:val="1"/>
      <w:numFmt w:val="lowerRoman"/>
      <w:lvlText w:val="%6."/>
      <w:lvlJc w:val="right"/>
      <w:pPr>
        <w:ind w:left="4725" w:hanging="180"/>
      </w:pPr>
    </w:lvl>
    <w:lvl w:ilvl="6">
      <w:start w:val="1"/>
      <w:numFmt w:val="decimal"/>
      <w:lvlText w:val="%7."/>
      <w:lvlJc w:val="left"/>
      <w:pPr>
        <w:ind w:left="5445" w:hanging="360"/>
      </w:pPr>
    </w:lvl>
    <w:lvl w:ilvl="7">
      <w:start w:val="1"/>
      <w:numFmt w:val="lowerLetter"/>
      <w:lvlText w:val="%8."/>
      <w:lvlJc w:val="left"/>
      <w:pPr>
        <w:ind w:left="6165" w:hanging="360"/>
      </w:pPr>
    </w:lvl>
    <w:lvl w:ilvl="8">
      <w:start w:val="1"/>
      <w:numFmt w:val="lowerRoman"/>
      <w:lvlText w:val="%9."/>
      <w:lvlJc w:val="right"/>
      <w:pPr>
        <w:ind w:left="6885" w:hanging="180"/>
      </w:pPr>
    </w:lvl>
  </w:abstractNum>
  <w:abstractNum w:abstractNumId="12">
    <w:nsid w:val="6D6B70E9"/>
    <w:multiLevelType w:val="multilevel"/>
    <w:tmpl w:val="DDAE01C4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"/>
      <w:lvlJc w:val="left"/>
      <w:pPr>
        <w:ind w:left="765" w:hanging="40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b/>
      </w:rPr>
    </w:lvl>
  </w:abstractNum>
  <w:abstractNum w:abstractNumId="13">
    <w:nsid w:val="6DFC24A1"/>
    <w:multiLevelType w:val="hybridMultilevel"/>
    <w:tmpl w:val="F022F2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0550C1"/>
    <w:multiLevelType w:val="multilevel"/>
    <w:tmpl w:val="8A5AF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5">
    <w:nsid w:val="6FE46B2A"/>
    <w:multiLevelType w:val="hybridMultilevel"/>
    <w:tmpl w:val="96F81D02"/>
    <w:lvl w:ilvl="0" w:tplc="42B46C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D2F3D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8F7028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F62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70A56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70C6E8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EA07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C48F9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88C20C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592661"/>
    <w:multiLevelType w:val="multilevel"/>
    <w:tmpl w:val="177EABF4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3D4283"/>
    <w:multiLevelType w:val="hybridMultilevel"/>
    <w:tmpl w:val="44060D5C"/>
    <w:lvl w:ilvl="0" w:tplc="9652714E">
      <w:start w:val="2"/>
      <w:numFmt w:val="bullet"/>
      <w:lvlText w:val=""/>
      <w:lvlJc w:val="left"/>
      <w:pPr>
        <w:ind w:left="1080" w:hanging="360"/>
      </w:pPr>
      <w:rPr>
        <w:rFonts w:ascii="Symbol" w:eastAsia="Calibri" w:hAnsi="Symbol" w:cs="Arial" w:hint="default"/>
        <w:b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2"/>
  </w:num>
  <w:num w:numId="4">
    <w:abstractNumId w:val="3"/>
  </w:num>
  <w:num w:numId="5">
    <w:abstractNumId w:val="1"/>
  </w:num>
  <w:num w:numId="6">
    <w:abstractNumId w:val="7"/>
  </w:num>
  <w:num w:numId="7">
    <w:abstractNumId w:val="10"/>
  </w:num>
  <w:num w:numId="8">
    <w:abstractNumId w:val="9"/>
  </w:num>
  <w:num w:numId="9">
    <w:abstractNumId w:val="14"/>
  </w:num>
  <w:num w:numId="10">
    <w:abstractNumId w:val="4"/>
  </w:num>
  <w:num w:numId="11">
    <w:abstractNumId w:val="16"/>
  </w:num>
  <w:num w:numId="12">
    <w:abstractNumId w:val="13"/>
  </w:num>
  <w:num w:numId="13">
    <w:abstractNumId w:val="6"/>
  </w:num>
  <w:num w:numId="14">
    <w:abstractNumId w:val="17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5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defaultTabStop w:val="720"/>
  <w:hyphenationZone w:val="425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C201BD"/>
    <w:rsid w:val="00001786"/>
    <w:rsid w:val="00001FA9"/>
    <w:rsid w:val="00004982"/>
    <w:rsid w:val="000409D2"/>
    <w:rsid w:val="0004666D"/>
    <w:rsid w:val="000551F3"/>
    <w:rsid w:val="000A1868"/>
    <w:rsid w:val="000A2689"/>
    <w:rsid w:val="000C5176"/>
    <w:rsid w:val="001231AB"/>
    <w:rsid w:val="00127020"/>
    <w:rsid w:val="0014039D"/>
    <w:rsid w:val="001A3201"/>
    <w:rsid w:val="001D256F"/>
    <w:rsid w:val="001D78FA"/>
    <w:rsid w:val="002149CC"/>
    <w:rsid w:val="00246D24"/>
    <w:rsid w:val="002543EF"/>
    <w:rsid w:val="00261E9B"/>
    <w:rsid w:val="00266494"/>
    <w:rsid w:val="00271D7B"/>
    <w:rsid w:val="002904E5"/>
    <w:rsid w:val="002B40FF"/>
    <w:rsid w:val="002B7552"/>
    <w:rsid w:val="002D5BEE"/>
    <w:rsid w:val="002F47C2"/>
    <w:rsid w:val="003449D4"/>
    <w:rsid w:val="00395384"/>
    <w:rsid w:val="003B63C2"/>
    <w:rsid w:val="003B7CBE"/>
    <w:rsid w:val="003C0279"/>
    <w:rsid w:val="003C0D0A"/>
    <w:rsid w:val="003C58C1"/>
    <w:rsid w:val="003D581C"/>
    <w:rsid w:val="00400415"/>
    <w:rsid w:val="00417CC1"/>
    <w:rsid w:val="00467AB7"/>
    <w:rsid w:val="004759D5"/>
    <w:rsid w:val="00482CF5"/>
    <w:rsid w:val="00487995"/>
    <w:rsid w:val="00496FFF"/>
    <w:rsid w:val="004A01A2"/>
    <w:rsid w:val="004D3D8F"/>
    <w:rsid w:val="004D7B90"/>
    <w:rsid w:val="004E2CB5"/>
    <w:rsid w:val="004E5BBB"/>
    <w:rsid w:val="004F4864"/>
    <w:rsid w:val="005034CC"/>
    <w:rsid w:val="005041D9"/>
    <w:rsid w:val="00516E4D"/>
    <w:rsid w:val="00552C14"/>
    <w:rsid w:val="00560C39"/>
    <w:rsid w:val="00565E96"/>
    <w:rsid w:val="005764CE"/>
    <w:rsid w:val="005854D5"/>
    <w:rsid w:val="005A76ED"/>
    <w:rsid w:val="005C1B30"/>
    <w:rsid w:val="005C1CDE"/>
    <w:rsid w:val="005D55AC"/>
    <w:rsid w:val="005F4850"/>
    <w:rsid w:val="006022ED"/>
    <w:rsid w:val="00622A34"/>
    <w:rsid w:val="00663768"/>
    <w:rsid w:val="00685A2F"/>
    <w:rsid w:val="006F3B7D"/>
    <w:rsid w:val="0071050D"/>
    <w:rsid w:val="007370C5"/>
    <w:rsid w:val="00756FB8"/>
    <w:rsid w:val="007956DC"/>
    <w:rsid w:val="007A5E1D"/>
    <w:rsid w:val="007C0CEE"/>
    <w:rsid w:val="007D1598"/>
    <w:rsid w:val="007D2C55"/>
    <w:rsid w:val="007E4331"/>
    <w:rsid w:val="007F5FFA"/>
    <w:rsid w:val="00802C4F"/>
    <w:rsid w:val="00825602"/>
    <w:rsid w:val="00842F47"/>
    <w:rsid w:val="00867164"/>
    <w:rsid w:val="0089775E"/>
    <w:rsid w:val="008A49F1"/>
    <w:rsid w:val="008B02BF"/>
    <w:rsid w:val="008D2E40"/>
    <w:rsid w:val="00942BF0"/>
    <w:rsid w:val="00946D0D"/>
    <w:rsid w:val="0096284F"/>
    <w:rsid w:val="009708E1"/>
    <w:rsid w:val="009D61FB"/>
    <w:rsid w:val="009F397D"/>
    <w:rsid w:val="00A078AA"/>
    <w:rsid w:val="00A46977"/>
    <w:rsid w:val="00A5045D"/>
    <w:rsid w:val="00A61B46"/>
    <w:rsid w:val="00A77626"/>
    <w:rsid w:val="00A94025"/>
    <w:rsid w:val="00A94DFD"/>
    <w:rsid w:val="00A9627C"/>
    <w:rsid w:val="00AA51D6"/>
    <w:rsid w:val="00AE03ED"/>
    <w:rsid w:val="00AE335E"/>
    <w:rsid w:val="00B40008"/>
    <w:rsid w:val="00B80AF1"/>
    <w:rsid w:val="00B859E2"/>
    <w:rsid w:val="00BA219C"/>
    <w:rsid w:val="00BB143B"/>
    <w:rsid w:val="00BD5438"/>
    <w:rsid w:val="00BE1D6F"/>
    <w:rsid w:val="00C04ED6"/>
    <w:rsid w:val="00C16D3F"/>
    <w:rsid w:val="00C201BD"/>
    <w:rsid w:val="00C23DB9"/>
    <w:rsid w:val="00C37EF6"/>
    <w:rsid w:val="00C5742E"/>
    <w:rsid w:val="00C8093F"/>
    <w:rsid w:val="00CC6149"/>
    <w:rsid w:val="00CF1FE6"/>
    <w:rsid w:val="00D14F6B"/>
    <w:rsid w:val="00D44663"/>
    <w:rsid w:val="00D4613E"/>
    <w:rsid w:val="00D46225"/>
    <w:rsid w:val="00D51F59"/>
    <w:rsid w:val="00D526B1"/>
    <w:rsid w:val="00D850BA"/>
    <w:rsid w:val="00DB0CB2"/>
    <w:rsid w:val="00E03592"/>
    <w:rsid w:val="00E12FC2"/>
    <w:rsid w:val="00E2480C"/>
    <w:rsid w:val="00E64D94"/>
    <w:rsid w:val="00E66524"/>
    <w:rsid w:val="00E94F02"/>
    <w:rsid w:val="00EA20F3"/>
    <w:rsid w:val="00EA544B"/>
    <w:rsid w:val="00EB67B0"/>
    <w:rsid w:val="00EC20EE"/>
    <w:rsid w:val="00ED2602"/>
    <w:rsid w:val="00ED47FF"/>
    <w:rsid w:val="00F31613"/>
    <w:rsid w:val="00F42EBE"/>
    <w:rsid w:val="00F50853"/>
    <w:rsid w:val="00F53B31"/>
    <w:rsid w:val="00F554A3"/>
    <w:rsid w:val="00F621FF"/>
    <w:rsid w:val="00F73676"/>
    <w:rsid w:val="00F76F9B"/>
    <w:rsid w:val="00F96FE0"/>
    <w:rsid w:val="00FB6682"/>
    <w:rsid w:val="00FC3BE0"/>
    <w:rsid w:val="09D68D78"/>
    <w:rsid w:val="16F2A5F4"/>
    <w:rsid w:val="1DB24343"/>
    <w:rsid w:val="1EFCB088"/>
    <w:rsid w:val="394CCE21"/>
    <w:rsid w:val="3CBEC66F"/>
    <w:rsid w:val="6987C4D6"/>
    <w:rsid w:val="705B9E6F"/>
    <w:rsid w:val="765AF5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66D"/>
  </w:style>
  <w:style w:type="paragraph" w:styleId="Ttulo1">
    <w:name w:val="heading 1"/>
    <w:basedOn w:val="Normal"/>
    <w:next w:val="Normal"/>
    <w:link w:val="Ttulo1Char"/>
    <w:uiPriority w:val="9"/>
    <w:qFormat/>
    <w:rsid w:val="00A514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4666D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4666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4666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4666D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4666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04666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4666D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extocentralizadomaiusculas">
    <w:name w:val="texto_centralizado_maiusculas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FF186D"/>
    <w:rPr>
      <w:b/>
      <w:bCs/>
    </w:rPr>
  </w:style>
  <w:style w:type="paragraph" w:customStyle="1" w:styleId="textojustificado">
    <w:name w:val="texto_justific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centralizado">
    <w:name w:val="texto_centraliz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FF186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1">
    <w:name w:val="texto1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6B5A24"/>
    <w:pPr>
      <w:ind w:left="720"/>
      <w:contextualSpacing/>
    </w:pPr>
  </w:style>
  <w:style w:type="character" w:customStyle="1" w:styleId="UnresolvedMention">
    <w:name w:val="Unresolved Mention"/>
    <w:basedOn w:val="Fontepargpadro"/>
    <w:uiPriority w:val="99"/>
    <w:semiHidden/>
    <w:unhideWhenUsed/>
    <w:rsid w:val="005B7978"/>
    <w:rPr>
      <w:color w:val="605E5C"/>
      <w:shd w:val="clear" w:color="auto" w:fill="E1DFDD"/>
    </w:rPr>
  </w:style>
  <w:style w:type="paragraph" w:customStyle="1" w:styleId="dou-paragraph">
    <w:name w:val="dou-paragraph"/>
    <w:basedOn w:val="Normal"/>
    <w:rsid w:val="00C90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67456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7456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7456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7456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74563"/>
    <w:rPr>
      <w:b/>
      <w:bCs/>
      <w:sz w:val="20"/>
      <w:szCs w:val="20"/>
    </w:rPr>
  </w:style>
  <w:style w:type="character" w:customStyle="1" w:styleId="Mention">
    <w:name w:val="Mention"/>
    <w:basedOn w:val="Fontepargpadro"/>
    <w:uiPriority w:val="99"/>
    <w:unhideWhenUsed/>
    <w:rsid w:val="0004666D"/>
    <w:rPr>
      <w:color w:val="2B579A"/>
      <w:shd w:val="clear" w:color="auto" w:fill="E6E6E6"/>
    </w:rPr>
  </w:style>
  <w:style w:type="character" w:customStyle="1" w:styleId="Ttulo1Char">
    <w:name w:val="Título 1 Char"/>
    <w:basedOn w:val="Fontepargpadro"/>
    <w:link w:val="Ttulo1"/>
    <w:uiPriority w:val="9"/>
    <w:rsid w:val="00A514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A5147C"/>
    <w:pPr>
      <w:outlineLvl w:val="9"/>
    </w:pPr>
  </w:style>
  <w:style w:type="paragraph" w:styleId="Reviso">
    <w:name w:val="Revision"/>
    <w:hidden/>
    <w:uiPriority w:val="99"/>
    <w:semiHidden/>
    <w:rsid w:val="003C78FA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EC4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C4765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paragraph">
    <w:name w:val="paragraph"/>
    <w:basedOn w:val="Normal"/>
    <w:rsid w:val="00FE1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FE1D03"/>
  </w:style>
  <w:style w:type="character" w:customStyle="1" w:styleId="eop">
    <w:name w:val="eop"/>
    <w:basedOn w:val="Fontepargpadro"/>
    <w:rsid w:val="00FE1D03"/>
  </w:style>
  <w:style w:type="table" w:styleId="Tabelacomgrade">
    <w:name w:val="Table Grid"/>
    <w:basedOn w:val="Tabelanormal"/>
    <w:uiPriority w:val="39"/>
    <w:rsid w:val="003F47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rsid w:val="0004666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B0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02BF"/>
  </w:style>
  <w:style w:type="paragraph" w:styleId="Rodap">
    <w:name w:val="footer"/>
    <w:basedOn w:val="Normal"/>
    <w:link w:val="RodapChar"/>
    <w:uiPriority w:val="99"/>
    <w:unhideWhenUsed/>
    <w:rsid w:val="008B0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02BF"/>
  </w:style>
  <w:style w:type="paragraph" w:styleId="Sumrio1">
    <w:name w:val="toc 1"/>
    <w:basedOn w:val="Normal"/>
    <w:next w:val="Normal"/>
    <w:autoRedefine/>
    <w:uiPriority w:val="39"/>
    <w:unhideWhenUsed/>
    <w:rsid w:val="00EC20EE"/>
    <w:pPr>
      <w:spacing w:after="10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E4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43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3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44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46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0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786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87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YspXHeSe+rbWOnUgQUTEOf6kYQ==">CgMxLjAyCGguZ2pkZ3hzOABqJgoUc3VnZ2VzdC5obWd1Z2h3dGY4NXcSDk5haXJhIFNpbHZlaXJhciExbXg4a1BuLTh3OW1EeWtJWkVoMWpZV3NHU3ktVUllYkc=</go:docsCustomData>
</go:gDocsCustomXmlDataStorage>
</file>

<file path=customXml/itemProps1.xml><?xml version="1.0" encoding="utf-8"?>
<ds:datastoreItem xmlns:ds="http://schemas.openxmlformats.org/officeDocument/2006/customXml" ds:itemID="{67F666DA-6ADB-420D-8D59-59395A191B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5FE33E-8902-4DE1-9E87-995AA10FA801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3.xml><?xml version="1.0" encoding="utf-8"?>
<ds:datastoreItem xmlns:ds="http://schemas.openxmlformats.org/officeDocument/2006/customXml" ds:itemID="{C2FB4CDD-41E5-4382-992A-60770992FB1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20A8796-0EF7-4C55-95E3-9C7B4B4506A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Laís Alves Valente</dc:creator>
  <cp:lastModifiedBy>Publicidade</cp:lastModifiedBy>
  <cp:revision>2</cp:revision>
  <cp:lastPrinted>2024-07-01T18:11:00Z</cp:lastPrinted>
  <dcterms:created xsi:type="dcterms:W3CDTF">2024-12-03T18:22:00Z</dcterms:created>
  <dcterms:modified xsi:type="dcterms:W3CDTF">2024-12-03T18:22:00Z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